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Gig = Job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Poesie der Musik, nicht auf die Preise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67108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i</w:t>
            </w:r>
            <w:r w:rsidR="007A162F" w:rsidRPr="007A162F">
              <w:rPr>
                <w:rFonts w:ascii="DCHBasisschrift" w:hAnsi="DCHBasisschrift"/>
                <w:sz w:val="180"/>
                <w:szCs w:val="180"/>
              </w:rPr>
              <w:t>ch gab es zu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Konzerte werden kommen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ein Gig ist ein Gig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«Hallo,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t>Mrs.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t>Graffman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</w:rPr>
              <w:t>. Ich freue mich, Sie zu sehen.»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Wir folgen deinem Lehrer!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«Ich recherchiere Klavierwettbewerbe.»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67108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«</w:t>
            </w:r>
            <w:r w:rsidR="007A162F" w:rsidRPr="007A162F">
              <w:rPr>
                <w:rFonts w:ascii="DCHBasisschrift" w:hAnsi="DCHBasisschrift"/>
                <w:sz w:val="180"/>
                <w:szCs w:val="180"/>
              </w:rPr>
              <w:t>Hab Geduld.</w:t>
            </w:r>
            <w:r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Sieg = eine internationale Karriere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lange Listen über bevorstehende Wettbewerbe 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klassische Musiker; Begriffe wie Jazzmusiker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worin besteht der wahre Sieg 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Liste zerrissen</w:t>
            </w:r>
          </w:p>
        </w:tc>
      </w:tr>
    </w:tbl>
    <w:p w:rsidR="007A162F" w:rsidRPr="007A162F" w:rsidRDefault="007A162F" w:rsidP="007A162F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zwei Stunden gesessen; Probe verpasst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vorspielen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«Schön»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 xml:space="preserve">Brahms; 20 Minuten </w:t>
            </w:r>
          </w:p>
        </w:tc>
      </w:tr>
      <w:tr w:rsidR="007A162F" w:rsidRPr="00767108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  <w:lang w:val="en-US"/>
              </w:rPr>
            </w:pPr>
            <w:proofErr w:type="spellStart"/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lastRenderedPageBreak/>
              <w:t>Debüt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t xml:space="preserve">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t>mit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t xml:space="preserve"> dem Chicago Symphony Orchestra </w:t>
            </w:r>
            <w:bookmarkStart w:id="0" w:name="_GoBack"/>
            <w:bookmarkEnd w:id="0"/>
            <w:r w:rsidR="00767108" w:rsidRPr="00767108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t xml:space="preserve">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t>Tschaikowsky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  <w:lang w:val="en-US"/>
              </w:rPr>
              <w:t xml:space="preserve"> Nr. 1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Maestro Christoph Eschenbach; Dirigent und Pianist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wilde Träume; ich segelte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Rachmaninow,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t>Skriabin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</w:rPr>
              <w:t>, Mozart, Beethoven?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ein Privatkonzert gegeben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«Was noch?»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dreissig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</w:rPr>
              <w:t xml:space="preserve"> Konzerte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«Gut»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wie im Traum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Entschuldigung beim Lehrer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30`000 Zuhörer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dieser Traum war kein Traum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in den nächsten vierundzwanzig Stunden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schon wochenlang zusammen geprobt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Maestro erwartete mich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Neugier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zunächst herrschte Schweigen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Telefon der Agentur 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mit dem Chicago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t>Symphony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</w:rPr>
              <w:t xml:space="preserve"> Orchestra spielen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>nie vergessen, was es gleich zu hören bekomme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Zuhörer bei der Probe: Isaac Stern, Leon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t>Fleisher</w:t>
            </w:r>
            <w:proofErr w:type="spellEnd"/>
            <w:r w:rsidRPr="007A162F">
              <w:rPr>
                <w:rFonts w:ascii="DCHBasisschrift" w:hAnsi="DCHBasisschrift"/>
                <w:sz w:val="180"/>
                <w:szCs w:val="180"/>
              </w:rPr>
              <w:t xml:space="preserve">, Alicia de </w:t>
            </w:r>
            <w:proofErr w:type="spellStart"/>
            <w:r w:rsidRPr="007A162F">
              <w:rPr>
                <w:rFonts w:ascii="DCHBasisschrift" w:hAnsi="DCHBasisschrift"/>
                <w:sz w:val="180"/>
                <w:szCs w:val="180"/>
              </w:rPr>
              <w:t>Larrocha</w:t>
            </w:r>
            <w:proofErr w:type="spellEnd"/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Tschaikowskys Konzert Nr. 1 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 xml:space="preserve">André Watts ist krank 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«Bravo! Bravo! Bravo!» </w:t>
            </w:r>
          </w:p>
        </w:tc>
      </w:tr>
      <w:tr w:rsidR="007A162F" w:rsidRPr="007A162F" w:rsidTr="00154DB2">
        <w:tc>
          <w:tcPr>
            <w:tcW w:w="13745" w:type="dxa"/>
            <w:vAlign w:val="center"/>
          </w:tcPr>
          <w:p w:rsidR="007A162F" w:rsidRPr="007A162F" w:rsidRDefault="007A162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7A162F">
              <w:rPr>
                <w:rFonts w:ascii="DCHBasisschrift" w:hAnsi="DCHBasisschrift"/>
                <w:sz w:val="180"/>
                <w:szCs w:val="180"/>
              </w:rPr>
              <w:t>wie Michael Jordan und Tiger Woods</w:t>
            </w:r>
          </w:p>
        </w:tc>
      </w:tr>
    </w:tbl>
    <w:p w:rsidR="00C828E2" w:rsidRPr="007A162F" w:rsidRDefault="00C828E2">
      <w:pPr>
        <w:rPr>
          <w:sz w:val="180"/>
          <w:szCs w:val="180"/>
        </w:rPr>
      </w:pPr>
    </w:p>
    <w:sectPr w:rsidR="00C828E2" w:rsidRPr="007A162F" w:rsidSect="0082040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62F"/>
    <w:rsid w:val="00767108"/>
    <w:rsid w:val="007A162F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84B160A"/>
  <w15:chartTrackingRefBased/>
  <w15:docId w15:val="{26B2A64F-84EB-A14A-9FE8-6A67F849C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A162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A162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175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2019-08-06T15:20:00Z</dcterms:created>
  <dcterms:modified xsi:type="dcterms:W3CDTF">2019-08-19T11:33:00Z</dcterms:modified>
</cp:coreProperties>
</file>